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5B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CAF9A" wp14:editId="60197B3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4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DE2976" w:rsidRPr="00145BF7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976" w:rsidRPr="00281ACD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«07»    мая 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14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25</w:t>
      </w:r>
    </w:p>
    <w:p w:rsidR="00DE2976" w:rsidRPr="00145BF7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окончании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76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сезона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</w:p>
    <w:p w:rsidR="00DE2976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76" w:rsidRPr="00145BF7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Default="00DE2976" w:rsidP="00DE297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5F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связи с наступлением устойчивых положительных среднесуточных температур наружного воздуха 8С и более:</w:t>
      </w:r>
    </w:p>
    <w:p w:rsidR="00DE2976" w:rsidRDefault="00DE2976" w:rsidP="00DE297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2976" w:rsidRDefault="00DE2976" w:rsidP="00DE2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</w:t>
      </w:r>
      <w:r>
        <w:rPr>
          <w:rFonts w:ascii="Times New Roman" w:hAnsi="Times New Roman" w:cs="Times New Roman"/>
          <w:spacing w:val="2"/>
          <w:sz w:val="28"/>
          <w:szCs w:val="28"/>
        </w:rPr>
        <w:t>екратить отопительный сезон 2020-2021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гг с </w:t>
      </w:r>
      <w:r w:rsidRPr="00DE2976">
        <w:rPr>
          <w:rFonts w:ascii="Times New Roman" w:hAnsi="Times New Roman" w:cs="Times New Roman"/>
          <w:b/>
          <w:spacing w:val="2"/>
          <w:sz w:val="28"/>
          <w:szCs w:val="28"/>
        </w:rPr>
        <w:t>08 мая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2021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A6C52">
        <w:rPr>
          <w:rFonts w:ascii="Times New Roman" w:hAnsi="Times New Roman" w:cs="Times New Roman"/>
          <w:b/>
          <w:spacing w:val="2"/>
          <w:sz w:val="28"/>
          <w:szCs w:val="28"/>
        </w:rPr>
        <w:t>года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E2976" w:rsidRDefault="00DE2976" w:rsidP="00DE2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Руководителю МУП «ПКС» осуществить постепенное отключение отапливаемых объектов от отопления: организации, жилой фонд, поликлиника, школа, детский сад.</w:t>
      </w:r>
    </w:p>
    <w:p w:rsidR="00DE2976" w:rsidRPr="00FA6C52" w:rsidRDefault="00DE2976" w:rsidP="00DE29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распоряжения оставляю за собой.</w:t>
      </w:r>
    </w:p>
    <w:p w:rsidR="00DE2976" w:rsidRPr="00145BF7" w:rsidRDefault="00DE2976" w:rsidP="00DE2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976" w:rsidRPr="00145BF7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2976" w:rsidRPr="00145BF7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E2976" w:rsidRPr="00145BF7" w:rsidRDefault="00DE2976" w:rsidP="00DE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Ю.Л. Митрофанов</w:t>
      </w:r>
    </w:p>
    <w:p w:rsidR="00A426FB" w:rsidRDefault="00A426FB"/>
    <w:sectPr w:rsidR="00A4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98E"/>
    <w:multiLevelType w:val="hybridMultilevel"/>
    <w:tmpl w:val="DABCFAAC"/>
    <w:lvl w:ilvl="0" w:tplc="6192A4D6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0"/>
    <w:rsid w:val="006D1D00"/>
    <w:rsid w:val="00A426FB"/>
    <w:rsid w:val="00D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2021-05-11T06:32:00Z</cp:lastPrinted>
  <dcterms:created xsi:type="dcterms:W3CDTF">2021-05-11T06:29:00Z</dcterms:created>
  <dcterms:modified xsi:type="dcterms:W3CDTF">2021-05-11T06:33:00Z</dcterms:modified>
</cp:coreProperties>
</file>